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09" w:rsidRDefault="005D671F">
      <w:pPr>
        <w:pStyle w:val="a3"/>
        <w:spacing w:before="76" w:line="275" w:lineRule="exact"/>
        <w:ind w:right="3245"/>
        <w:rPr>
          <w:u w:val="none"/>
        </w:rPr>
      </w:pPr>
      <w:r>
        <w:rPr>
          <w:u w:val="thick"/>
        </w:rPr>
        <w:t>Показатели</w:t>
      </w:r>
    </w:p>
    <w:p w:rsidR="001F1D09" w:rsidRDefault="005D671F">
      <w:pPr>
        <w:pStyle w:val="a3"/>
        <w:ind w:right="3247"/>
        <w:rPr>
          <w:u w:val="none"/>
        </w:rPr>
      </w:pPr>
      <w:r>
        <w:rPr>
          <w:u w:val="thick"/>
        </w:rPr>
        <w:t>деятельности</w:t>
      </w:r>
      <w:r>
        <w:rPr>
          <w:spacing w:val="1"/>
          <w:u w:val="thick"/>
        </w:rPr>
        <w:t xml:space="preserve"> </w:t>
      </w:r>
      <w:r w:rsidR="00B12B53">
        <w:rPr>
          <w:u w:val="thick"/>
        </w:rPr>
        <w:t>МБОУ «РУССКО-АКТАШСКАЯ</w:t>
      </w:r>
      <w:r>
        <w:rPr>
          <w:u w:val="thick"/>
        </w:rPr>
        <w:t xml:space="preserve"> СОШ», подлежащей </w:t>
      </w:r>
      <w:proofErr w:type="spellStart"/>
      <w:r>
        <w:rPr>
          <w:u w:val="thick"/>
        </w:rPr>
        <w:t>самообследованию</w:t>
      </w:r>
      <w:proofErr w:type="spellEnd"/>
      <w:r>
        <w:rPr>
          <w:spacing w:val="-57"/>
          <w:u w:val="none"/>
        </w:rPr>
        <w:t xml:space="preserve"> </w:t>
      </w:r>
      <w:r w:rsidR="00B8692A">
        <w:rPr>
          <w:u w:val="thick"/>
        </w:rPr>
        <w:t xml:space="preserve">за </w:t>
      </w:r>
      <w:r>
        <w:rPr>
          <w:spacing w:val="59"/>
          <w:u w:val="thick"/>
        </w:rPr>
        <w:t xml:space="preserve"> </w:t>
      </w:r>
      <w:r w:rsidR="003C3856">
        <w:rPr>
          <w:u w:val="thick"/>
        </w:rPr>
        <w:t>2021</w:t>
      </w:r>
      <w:r>
        <w:rPr>
          <w:u w:val="thick"/>
        </w:rPr>
        <w:t xml:space="preserve"> год.</w:t>
      </w:r>
    </w:p>
    <w:p w:rsidR="001F1D09" w:rsidRDefault="001F1D09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1761"/>
        <w:gridCol w:w="2378"/>
      </w:tblGrid>
      <w:tr w:rsidR="001F1D09">
        <w:trPr>
          <w:trHeight w:val="278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5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58" w:lineRule="exact"/>
              <w:ind w:left="5269" w:right="526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378" w:type="dxa"/>
          </w:tcPr>
          <w:p w:rsidR="001F1D09" w:rsidRDefault="005D671F">
            <w:pPr>
              <w:pStyle w:val="TableParagraph"/>
              <w:spacing w:line="258" w:lineRule="exact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8" w:type="dxa"/>
          </w:tcPr>
          <w:p w:rsidR="001F1D09" w:rsidRDefault="001F1D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Default="00A21B07">
            <w:pPr>
              <w:pStyle w:val="TableParagraph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441</w:t>
            </w:r>
            <w:bookmarkStart w:id="0" w:name="_GoBack"/>
            <w:bookmarkEnd w:id="0"/>
            <w:r w:rsidR="005D671F">
              <w:rPr>
                <w:spacing w:val="-2"/>
                <w:sz w:val="24"/>
              </w:rPr>
              <w:t xml:space="preserve"> </w:t>
            </w:r>
            <w:r w:rsidR="005D671F">
              <w:rPr>
                <w:sz w:val="24"/>
              </w:rPr>
              <w:t>человек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78" w:type="dxa"/>
          </w:tcPr>
          <w:p w:rsidR="001F1D09" w:rsidRDefault="00B8692A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219</w:t>
            </w:r>
            <w:r w:rsidR="00B12B53">
              <w:rPr>
                <w:sz w:val="24"/>
              </w:rPr>
              <w:t xml:space="preserve"> </w:t>
            </w:r>
            <w:r w:rsidR="005D671F">
              <w:rPr>
                <w:sz w:val="24"/>
              </w:rPr>
              <w:t>человек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78" w:type="dxa"/>
          </w:tcPr>
          <w:p w:rsidR="001F1D09" w:rsidRDefault="00B8692A">
            <w:pPr>
              <w:pStyle w:val="TableParagraph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6C3BAD">
              <w:rPr>
                <w:sz w:val="24"/>
              </w:rPr>
              <w:t>2</w:t>
            </w:r>
            <w:r w:rsidR="004009B6">
              <w:rPr>
                <w:sz w:val="24"/>
              </w:rPr>
              <w:t xml:space="preserve"> </w:t>
            </w:r>
            <w:r w:rsidR="005D671F">
              <w:rPr>
                <w:sz w:val="24"/>
              </w:rPr>
              <w:t>человек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78" w:type="dxa"/>
          </w:tcPr>
          <w:p w:rsidR="001F1D09" w:rsidRDefault="00B8692A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5D671F">
              <w:rPr>
                <w:sz w:val="24"/>
              </w:rPr>
              <w:t>человек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“4”и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“5”по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6E6A60" w:rsidRDefault="00BC7626" w:rsidP="00BC7626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153</w:t>
            </w:r>
            <w:r w:rsidR="005D671F" w:rsidRPr="006E6A60">
              <w:rPr>
                <w:spacing w:val="-2"/>
                <w:sz w:val="24"/>
              </w:rPr>
              <w:t xml:space="preserve"> </w:t>
            </w:r>
            <w:r w:rsidR="005D671F" w:rsidRPr="006E6A60">
              <w:rPr>
                <w:sz w:val="24"/>
              </w:rPr>
              <w:t>че</w:t>
            </w:r>
            <w:r w:rsidR="00422440" w:rsidRPr="006E6A60">
              <w:rPr>
                <w:sz w:val="24"/>
              </w:rPr>
              <w:t>ловек</w:t>
            </w:r>
            <w:r w:rsidR="006E6A60">
              <w:rPr>
                <w:sz w:val="24"/>
              </w:rPr>
              <w:t>/</w:t>
            </w:r>
            <w:r>
              <w:rPr>
                <w:sz w:val="24"/>
              </w:rPr>
              <w:t>36</w:t>
            </w:r>
            <w:r w:rsidR="005D671F" w:rsidRPr="006E6A60">
              <w:rPr>
                <w:sz w:val="24"/>
              </w:rPr>
              <w:t>%</w:t>
            </w:r>
          </w:p>
        </w:tc>
      </w:tr>
      <w:tr w:rsidR="001F1D09">
        <w:trPr>
          <w:trHeight w:val="277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5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78" w:type="dxa"/>
          </w:tcPr>
          <w:p w:rsidR="001F1D09" w:rsidRPr="00031283" w:rsidRDefault="00031283">
            <w:pPr>
              <w:pStyle w:val="TableParagraph"/>
              <w:spacing w:line="258" w:lineRule="exact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25,03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78" w:type="dxa"/>
          </w:tcPr>
          <w:p w:rsidR="001F1D09" w:rsidRPr="00031283" w:rsidRDefault="00031283" w:rsidP="00422440">
            <w:pPr>
              <w:pStyle w:val="TableParagraph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15</w:t>
            </w:r>
            <w:r>
              <w:rPr>
                <w:sz w:val="24"/>
              </w:rPr>
              <w:t>,26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78" w:type="dxa"/>
          </w:tcPr>
          <w:p w:rsidR="001F1D09" w:rsidRPr="000F652F" w:rsidRDefault="00031283">
            <w:pPr>
              <w:pStyle w:val="TableParagraph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 w:rsidR="005D671F" w:rsidRPr="000F652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78" w:type="dxa"/>
          </w:tcPr>
          <w:p w:rsidR="001F1D09" w:rsidRPr="000F652F" w:rsidRDefault="00031283" w:rsidP="00031283">
            <w:pPr>
              <w:pStyle w:val="TableParagraph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61 </w:t>
            </w:r>
            <w:r w:rsidR="005D671F" w:rsidRPr="000F652F">
              <w:rPr>
                <w:sz w:val="24"/>
              </w:rPr>
              <w:t>балл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0человек/</w:t>
            </w:r>
            <w:r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0%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422440">
            <w:pPr>
              <w:pStyle w:val="TableParagraph"/>
              <w:spacing w:line="268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="005D671F"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человек/ 0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829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</w:p>
          <w:p w:rsidR="001F1D09" w:rsidRDefault="005D671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минимального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70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человек/ 0%</w:t>
            </w:r>
          </w:p>
        </w:tc>
      </w:tr>
      <w:tr w:rsidR="001F1D09">
        <w:trPr>
          <w:trHeight w:val="827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0человек/</w:t>
            </w:r>
            <w:r w:rsidRPr="000F652F">
              <w:rPr>
                <w:spacing w:val="-1"/>
                <w:sz w:val="24"/>
              </w:rPr>
              <w:t xml:space="preserve"> </w:t>
            </w:r>
            <w:r w:rsidRPr="000F652F">
              <w:rPr>
                <w:sz w:val="24"/>
              </w:rPr>
              <w:t>0%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человек/ 0%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человек/ 0%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031283" w:rsidP="00031283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 w:rsidR="005D671F" w:rsidRPr="000F652F">
              <w:rPr>
                <w:sz w:val="24"/>
              </w:rPr>
              <w:t>человека/</w:t>
            </w:r>
            <w:r w:rsidR="005D671F" w:rsidRPr="000F65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</w:t>
            </w:r>
            <w:r w:rsidR="005D671F" w:rsidRPr="000F652F">
              <w:rPr>
                <w:sz w:val="24"/>
              </w:rPr>
              <w:t>%</w:t>
            </w:r>
          </w:p>
        </w:tc>
      </w:tr>
    </w:tbl>
    <w:p w:rsidR="001F1D09" w:rsidRDefault="001F1D09">
      <w:pPr>
        <w:spacing w:line="268" w:lineRule="exact"/>
        <w:jc w:val="center"/>
        <w:rPr>
          <w:sz w:val="24"/>
        </w:rPr>
        <w:sectPr w:rsidR="001F1D09">
          <w:type w:val="continuous"/>
          <w:pgSz w:w="16840" w:h="11910" w:orient="landscape"/>
          <w:pgMar w:top="84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1761"/>
        <w:gridCol w:w="2378"/>
      </w:tblGrid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E367E4" w:rsidRDefault="006C3BAD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5D671F" w:rsidRPr="00E367E4">
              <w:rPr>
                <w:sz w:val="24"/>
              </w:rPr>
              <w:t>человек</w:t>
            </w:r>
            <w:r w:rsidR="00422440" w:rsidRPr="00E367E4">
              <w:rPr>
                <w:sz w:val="24"/>
              </w:rPr>
              <w:t>а</w:t>
            </w:r>
            <w:r w:rsidR="005D671F" w:rsidRPr="00E367E4">
              <w:rPr>
                <w:sz w:val="24"/>
              </w:rPr>
              <w:t>/</w:t>
            </w:r>
            <w:r w:rsidR="005D671F" w:rsidRPr="00E367E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 w:rsidR="005D671F" w:rsidRPr="00E367E4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E367E4" w:rsidRDefault="006C3BAD" w:rsidP="006C3BAD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  <w:r w:rsidR="00422440" w:rsidRPr="00E367E4">
              <w:rPr>
                <w:sz w:val="24"/>
              </w:rPr>
              <w:t>/</w:t>
            </w:r>
            <w:r>
              <w:rPr>
                <w:sz w:val="24"/>
              </w:rPr>
              <w:t>16</w:t>
            </w:r>
            <w:r w:rsidR="005D671F" w:rsidRPr="00E367E4">
              <w:rPr>
                <w:sz w:val="24"/>
              </w:rPr>
              <w:t>%</w:t>
            </w:r>
          </w:p>
        </w:tc>
      </w:tr>
      <w:tr w:rsidR="001F1D09">
        <w:trPr>
          <w:trHeight w:val="553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учащихся-победителей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8" w:type="dxa"/>
          </w:tcPr>
          <w:p w:rsidR="001F1D09" w:rsidRPr="00E367E4" w:rsidRDefault="006C3BAD" w:rsidP="00EB35C0">
            <w:pPr>
              <w:pStyle w:val="TableParagraph"/>
              <w:spacing w:line="270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EB35C0">
              <w:rPr>
                <w:sz w:val="24"/>
              </w:rPr>
              <w:t>5</w:t>
            </w:r>
            <w:r>
              <w:rPr>
                <w:sz w:val="24"/>
              </w:rPr>
              <w:t>/8</w:t>
            </w:r>
            <w:r w:rsidR="005D671F" w:rsidRPr="00E367E4">
              <w:rPr>
                <w:sz w:val="24"/>
              </w:rPr>
              <w:t>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78" w:type="dxa"/>
          </w:tcPr>
          <w:p w:rsidR="001F1D09" w:rsidRPr="009F09C7" w:rsidRDefault="00EB35C0">
            <w:pPr>
              <w:pStyle w:val="TableParagraph"/>
              <w:ind w:left="159" w:right="144"/>
              <w:jc w:val="center"/>
              <w:rPr>
                <w:sz w:val="24"/>
              </w:rPr>
            </w:pPr>
            <w:r>
              <w:rPr>
                <w:sz w:val="24"/>
              </w:rPr>
              <w:t>16/4</w:t>
            </w:r>
            <w:r w:rsidR="005D671F" w:rsidRPr="009F09C7">
              <w:rPr>
                <w:sz w:val="24"/>
              </w:rPr>
              <w:t>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78" w:type="dxa"/>
          </w:tcPr>
          <w:p w:rsidR="001F1D09" w:rsidRPr="009F09C7" w:rsidRDefault="00EB35C0" w:rsidP="00EB35C0">
            <w:pPr>
              <w:pStyle w:val="TableParagraph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6/1,4%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78" w:type="dxa"/>
          </w:tcPr>
          <w:p w:rsidR="001F1D09" w:rsidRPr="009F09C7" w:rsidRDefault="00EB35C0" w:rsidP="00EB35C0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5D671F" w:rsidRPr="009F09C7">
              <w:rPr>
                <w:sz w:val="24"/>
              </w:rPr>
              <w:t>/</w:t>
            </w:r>
            <w:r>
              <w:rPr>
                <w:sz w:val="24"/>
              </w:rPr>
              <w:t>3</w:t>
            </w:r>
            <w:r w:rsidR="005D671F" w:rsidRPr="009F09C7">
              <w:rPr>
                <w:sz w:val="24"/>
              </w:rPr>
              <w:t>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отдельных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3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 /%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8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0/ 0%</w:t>
            </w:r>
          </w:p>
        </w:tc>
      </w:tr>
      <w:tr w:rsidR="001F1D09">
        <w:trPr>
          <w:trHeight w:val="553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70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0человек/0%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0человек/0%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8" w:type="dxa"/>
          </w:tcPr>
          <w:p w:rsidR="001F1D09" w:rsidRPr="000F652F" w:rsidRDefault="00B8692A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EB35C0">
              <w:rPr>
                <w:sz w:val="24"/>
              </w:rPr>
              <w:t xml:space="preserve"> </w:t>
            </w:r>
            <w:r w:rsidR="005D671F" w:rsidRPr="000F652F">
              <w:rPr>
                <w:sz w:val="24"/>
              </w:rPr>
              <w:t>человек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EB35C0" w:rsidP="00EB35C0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33/ 92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8F57FD" w:rsidRDefault="008F57FD">
            <w:pPr>
              <w:pStyle w:val="TableParagraph"/>
              <w:spacing w:line="268" w:lineRule="exact"/>
              <w:ind w:left="159" w:right="145"/>
              <w:jc w:val="center"/>
              <w:rPr>
                <w:sz w:val="24"/>
              </w:rPr>
            </w:pPr>
            <w:r w:rsidRPr="008F57FD">
              <w:rPr>
                <w:sz w:val="24"/>
              </w:rPr>
              <w:t>24/67</w:t>
            </w:r>
            <w:r w:rsidR="005D671F" w:rsidRPr="008F57FD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8F57FD">
            <w:pPr>
              <w:pStyle w:val="TableParagraph"/>
              <w:spacing w:line="268" w:lineRule="exact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3/8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8F57FD" w:rsidP="008F57FD">
            <w:pPr>
              <w:pStyle w:val="TableParagraph"/>
              <w:spacing w:line="268" w:lineRule="exact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44F03" w:rsidRPr="000F652F">
              <w:rPr>
                <w:sz w:val="24"/>
              </w:rPr>
              <w:t>/</w:t>
            </w:r>
            <w:r>
              <w:rPr>
                <w:sz w:val="24"/>
              </w:rPr>
              <w:t>8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4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присвоена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8" w:type="dxa"/>
          </w:tcPr>
          <w:p w:rsidR="001F1D09" w:rsidRPr="000F652F" w:rsidRDefault="00744F03" w:rsidP="008F57FD">
            <w:pPr>
              <w:pStyle w:val="TableParagraph"/>
              <w:spacing w:line="270" w:lineRule="exact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21/5</w:t>
            </w:r>
            <w:r w:rsidR="008F57FD">
              <w:rPr>
                <w:sz w:val="24"/>
              </w:rPr>
              <w:t>9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276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378" w:type="dxa"/>
          </w:tcPr>
          <w:p w:rsidR="001F1D09" w:rsidRPr="000F652F" w:rsidRDefault="008F57FD" w:rsidP="008F57FD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2/6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378" w:type="dxa"/>
          </w:tcPr>
          <w:p w:rsidR="001F1D09" w:rsidRPr="000F652F" w:rsidRDefault="00744F03" w:rsidP="008F57FD">
            <w:pPr>
              <w:pStyle w:val="TableParagraph"/>
              <w:ind w:left="159" w:right="144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19/5</w:t>
            </w:r>
            <w:r w:rsidR="008F57FD">
              <w:rPr>
                <w:sz w:val="24"/>
              </w:rPr>
              <w:t>3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8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человек/%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78" w:type="dxa"/>
          </w:tcPr>
          <w:p w:rsidR="001F1D09" w:rsidRPr="000F652F" w:rsidRDefault="008F57FD" w:rsidP="008F57FD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5/14</w:t>
            </w:r>
            <w:r w:rsidR="005D671F" w:rsidRPr="000F652F">
              <w:rPr>
                <w:sz w:val="24"/>
              </w:rPr>
              <w:t>%</w:t>
            </w:r>
          </w:p>
        </w:tc>
      </w:tr>
    </w:tbl>
    <w:p w:rsidR="001F1D09" w:rsidRDefault="001F1D09">
      <w:pPr>
        <w:jc w:val="center"/>
        <w:rPr>
          <w:sz w:val="24"/>
        </w:rPr>
        <w:sectPr w:rsidR="001F1D09">
          <w:pgSz w:w="16840" w:h="11910" w:orient="landscape"/>
          <w:pgMar w:top="84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1761"/>
        <w:gridCol w:w="2378"/>
      </w:tblGrid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78" w:type="dxa"/>
          </w:tcPr>
          <w:p w:rsidR="001F1D09" w:rsidRPr="000F652F" w:rsidRDefault="008F57FD" w:rsidP="00206584">
            <w:pPr>
              <w:pStyle w:val="TableParagraph"/>
              <w:ind w:left="788"/>
              <w:rPr>
                <w:sz w:val="24"/>
              </w:rPr>
            </w:pPr>
            <w:r>
              <w:rPr>
                <w:sz w:val="24"/>
              </w:rPr>
              <w:t>15</w:t>
            </w:r>
            <w:r w:rsidR="00744F03" w:rsidRPr="000F652F">
              <w:rPr>
                <w:sz w:val="24"/>
              </w:rPr>
              <w:t>/</w:t>
            </w:r>
            <w:r w:rsidR="00206584">
              <w:rPr>
                <w:sz w:val="24"/>
              </w:rPr>
              <w:t>42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78" w:type="dxa"/>
          </w:tcPr>
          <w:p w:rsidR="001F1D09" w:rsidRPr="000F652F" w:rsidRDefault="00206584" w:rsidP="00206584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5</w:t>
            </w:r>
            <w:r w:rsidR="005D671F" w:rsidRPr="000F652F">
              <w:rPr>
                <w:spacing w:val="-1"/>
                <w:sz w:val="24"/>
              </w:rPr>
              <w:t xml:space="preserve"> </w:t>
            </w:r>
            <w:r w:rsidR="00744F03" w:rsidRPr="000F652F">
              <w:rPr>
                <w:sz w:val="24"/>
              </w:rPr>
              <w:t>/</w:t>
            </w:r>
            <w:r>
              <w:rPr>
                <w:sz w:val="24"/>
              </w:rPr>
              <w:t>14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4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лет</w:t>
            </w:r>
          </w:p>
        </w:tc>
        <w:tc>
          <w:tcPr>
            <w:tcW w:w="2378" w:type="dxa"/>
          </w:tcPr>
          <w:p w:rsidR="001F1D09" w:rsidRPr="000F652F" w:rsidRDefault="00206584" w:rsidP="00206584">
            <w:pPr>
              <w:pStyle w:val="TableParagraph"/>
              <w:spacing w:line="270" w:lineRule="exact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5D671F" w:rsidRPr="000F652F">
              <w:rPr>
                <w:sz w:val="24"/>
              </w:rPr>
              <w:t>/</w:t>
            </w:r>
            <w:r>
              <w:rPr>
                <w:sz w:val="24"/>
              </w:rPr>
              <w:t>28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1103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  <w:p w:rsidR="001F1D09" w:rsidRDefault="005D671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0F652F">
            <w:pPr>
              <w:pStyle w:val="TableParagraph"/>
              <w:spacing w:line="268" w:lineRule="exact"/>
              <w:ind w:left="757"/>
              <w:rPr>
                <w:sz w:val="24"/>
              </w:rPr>
            </w:pPr>
            <w:r w:rsidRPr="000F652F">
              <w:rPr>
                <w:sz w:val="24"/>
              </w:rPr>
              <w:t>36</w:t>
            </w:r>
            <w:r w:rsidR="005D671F" w:rsidRPr="000F652F">
              <w:rPr>
                <w:sz w:val="24"/>
              </w:rPr>
              <w:t>/100%</w:t>
            </w:r>
          </w:p>
        </w:tc>
      </w:tr>
      <w:tr w:rsidR="001F1D09">
        <w:trPr>
          <w:trHeight w:val="1104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7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1F1D09" w:rsidRDefault="005D671F">
            <w:pPr>
              <w:pStyle w:val="TableParagraph"/>
              <w:spacing w:line="270" w:lineRule="atLeast"/>
              <w:ind w:right="805"/>
              <w:rPr>
                <w:sz w:val="24"/>
              </w:rPr>
            </w:pPr>
            <w:r>
              <w:rPr>
                <w:sz w:val="24"/>
              </w:rPr>
              <w:t>государственных образовательных стандартов в общей численности педагогических и 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0F652F">
            <w:pPr>
              <w:pStyle w:val="TableParagraph"/>
              <w:spacing w:line="267" w:lineRule="exact"/>
              <w:ind w:left="757"/>
              <w:rPr>
                <w:sz w:val="24"/>
              </w:rPr>
            </w:pPr>
            <w:r w:rsidRPr="000F652F">
              <w:rPr>
                <w:sz w:val="24"/>
              </w:rPr>
              <w:t>36</w:t>
            </w:r>
            <w:r w:rsidR="00FE6BC5">
              <w:rPr>
                <w:sz w:val="24"/>
              </w:rPr>
              <w:t>/</w:t>
            </w:r>
            <w:r w:rsidR="005D671F" w:rsidRPr="000F652F">
              <w:rPr>
                <w:sz w:val="24"/>
              </w:rPr>
              <w:t>100%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2378" w:type="dxa"/>
          </w:tcPr>
          <w:p w:rsidR="001F1D09" w:rsidRPr="00B12B53" w:rsidRDefault="001F1D09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730"/>
              <w:rPr>
                <w:sz w:val="24"/>
              </w:rPr>
            </w:pPr>
            <w:r w:rsidRPr="000F652F">
              <w:rPr>
                <w:sz w:val="24"/>
              </w:rPr>
              <w:t>5</w:t>
            </w:r>
            <w:r w:rsidRPr="000F652F">
              <w:rPr>
                <w:spacing w:val="-1"/>
                <w:sz w:val="24"/>
              </w:rPr>
              <w:t xml:space="preserve"> </w:t>
            </w:r>
            <w:r w:rsidRPr="000F652F">
              <w:rPr>
                <w:sz w:val="24"/>
              </w:rPr>
              <w:t>единиц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z w:val="24"/>
              </w:rPr>
              <w:t xml:space="preserve"> на 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2378" w:type="dxa"/>
          </w:tcPr>
          <w:p w:rsidR="001F1D09" w:rsidRPr="000F652F" w:rsidRDefault="00FE6BC5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 w:rsidR="005D671F" w:rsidRPr="000F652F">
              <w:rPr>
                <w:sz w:val="24"/>
              </w:rPr>
              <w:t>единиц</w:t>
            </w:r>
            <w:r>
              <w:rPr>
                <w:sz w:val="24"/>
              </w:rPr>
              <w:t>ы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158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да</w:t>
            </w:r>
          </w:p>
        </w:tc>
      </w:tr>
      <w:tr w:rsidR="001F1D09">
        <w:trPr>
          <w:trHeight w:val="277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5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58" w:lineRule="exact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нет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компьютеров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нет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нет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2378" w:type="dxa"/>
          </w:tcPr>
          <w:p w:rsidR="001F1D09" w:rsidRPr="000F652F" w:rsidRDefault="000F652F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нет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да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да</w:t>
            </w:r>
          </w:p>
        </w:tc>
      </w:tr>
      <w:tr w:rsidR="001F1D09">
        <w:trPr>
          <w:trHeight w:val="554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широкополосным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431414" w:rsidRDefault="00431414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 w:rsidRPr="00431414">
              <w:rPr>
                <w:sz w:val="24"/>
              </w:rPr>
              <w:t>50</w:t>
            </w:r>
            <w:r w:rsidR="000F652F" w:rsidRPr="00431414">
              <w:rPr>
                <w:sz w:val="24"/>
              </w:rPr>
              <w:t xml:space="preserve"> </w:t>
            </w:r>
            <w:r w:rsidR="005D671F" w:rsidRPr="00431414">
              <w:rPr>
                <w:sz w:val="24"/>
              </w:rPr>
              <w:t>человек</w:t>
            </w:r>
            <w:r w:rsidRPr="00431414">
              <w:rPr>
                <w:sz w:val="24"/>
              </w:rPr>
              <w:t>/12</w:t>
            </w:r>
            <w:r w:rsidR="005D671F" w:rsidRPr="00431414">
              <w:rPr>
                <w:sz w:val="24"/>
              </w:rPr>
              <w:t>/%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759"/>
              <w:rPr>
                <w:sz w:val="24"/>
              </w:rPr>
            </w:pPr>
            <w:r w:rsidRPr="000F652F">
              <w:rPr>
                <w:sz w:val="24"/>
              </w:rPr>
              <w:t>12,1кв</w:t>
            </w:r>
            <w:proofErr w:type="gramStart"/>
            <w:r w:rsidRPr="000F652F">
              <w:rPr>
                <w:sz w:val="24"/>
              </w:rPr>
              <w:t>.м</w:t>
            </w:r>
            <w:proofErr w:type="gramEnd"/>
          </w:p>
        </w:tc>
      </w:tr>
    </w:tbl>
    <w:p w:rsidR="005D671F" w:rsidRDefault="005D671F"/>
    <w:sectPr w:rsidR="005D671F" w:rsidSect="00F3171C">
      <w:pgSz w:w="16840" w:h="11910" w:orient="landscape"/>
      <w:pgMar w:top="84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09"/>
    <w:rsid w:val="00031283"/>
    <w:rsid w:val="000F652F"/>
    <w:rsid w:val="001F1D09"/>
    <w:rsid w:val="00206584"/>
    <w:rsid w:val="003A2F89"/>
    <w:rsid w:val="003C3856"/>
    <w:rsid w:val="004009B6"/>
    <w:rsid w:val="00422440"/>
    <w:rsid w:val="00431414"/>
    <w:rsid w:val="005D671F"/>
    <w:rsid w:val="006C3BAD"/>
    <w:rsid w:val="006E101A"/>
    <w:rsid w:val="006E6A60"/>
    <w:rsid w:val="00744F03"/>
    <w:rsid w:val="008F57FD"/>
    <w:rsid w:val="00971B2A"/>
    <w:rsid w:val="009F09C7"/>
    <w:rsid w:val="00A21B07"/>
    <w:rsid w:val="00B12B53"/>
    <w:rsid w:val="00B8692A"/>
    <w:rsid w:val="00BC7626"/>
    <w:rsid w:val="00D17772"/>
    <w:rsid w:val="00E31E4A"/>
    <w:rsid w:val="00E367E4"/>
    <w:rsid w:val="00EB35C0"/>
    <w:rsid w:val="00F3171C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7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7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171C"/>
    <w:pPr>
      <w:ind w:left="2548"/>
      <w:jc w:val="center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F3171C"/>
  </w:style>
  <w:style w:type="paragraph" w:customStyle="1" w:styleId="TableParagraph">
    <w:name w:val="Table Paragraph"/>
    <w:basedOn w:val="a"/>
    <w:uiPriority w:val="1"/>
    <w:qFormat/>
    <w:rsid w:val="00F3171C"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7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7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171C"/>
    <w:pPr>
      <w:ind w:left="2548"/>
      <w:jc w:val="center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F3171C"/>
  </w:style>
  <w:style w:type="paragraph" w:customStyle="1" w:styleId="TableParagraph">
    <w:name w:val="Table Paragraph"/>
    <w:basedOn w:val="a"/>
    <w:uiPriority w:val="1"/>
    <w:qFormat/>
    <w:rsid w:val="00F3171C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компьютер</cp:lastModifiedBy>
  <cp:revision>4</cp:revision>
  <cp:lastPrinted>2021-04-17T07:29:00Z</cp:lastPrinted>
  <dcterms:created xsi:type="dcterms:W3CDTF">2022-04-29T08:13:00Z</dcterms:created>
  <dcterms:modified xsi:type="dcterms:W3CDTF">2022-04-29T08:59:00Z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2021-04-14T00:00:00Z</vt:filetime>
  </property>
</Properties>
</file>